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B9CB" w14:textId="77777777" w:rsidR="00DD301E" w:rsidRDefault="00DD301E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8580401" w14:textId="38C41911" w:rsidR="00617FEC" w:rsidRPr="00617FEC" w:rsidRDefault="00617FEC" w:rsidP="00617F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17FEC">
        <w:rPr>
          <w:rFonts w:ascii="Times New Roman" w:hAnsi="Times New Roman" w:cs="Times New Roman"/>
          <w:b/>
          <w:sz w:val="24"/>
          <w:szCs w:val="24"/>
          <w:lang w:val="sr-Cyrl-BA"/>
        </w:rPr>
        <w:t>АУТО-МЕХАНИЧАР</w:t>
      </w:r>
    </w:p>
    <w:p w14:paraId="239E5DCD" w14:textId="77777777" w:rsidR="00617FEC" w:rsidRPr="00617FEC" w:rsidRDefault="00617FEC" w:rsidP="00617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17FEC">
        <w:rPr>
          <w:rFonts w:ascii="Times New Roman" w:hAnsi="Times New Roman" w:cs="Times New Roman"/>
          <w:sz w:val="24"/>
          <w:szCs w:val="24"/>
          <w:lang w:val="sr-Cyrl-BA"/>
        </w:rPr>
        <w:t>СТРУКА: МАШИНСТВО И ОБРАДА МЕТАЛА</w:t>
      </w:r>
    </w:p>
    <w:p w14:paraId="35BE6790" w14:textId="77777777" w:rsidR="00617FEC" w:rsidRPr="00617FEC" w:rsidRDefault="00617FEC" w:rsidP="00617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17FEC">
        <w:rPr>
          <w:rFonts w:ascii="Times New Roman" w:hAnsi="Times New Roman" w:cs="Times New Roman"/>
          <w:sz w:val="24"/>
          <w:szCs w:val="24"/>
          <w:lang w:val="sr-Cyrl-BA"/>
        </w:rPr>
        <w:t>Ауто-механичар поправља и сервисира аутомобиле и мање камионе, утврђује и уклања кварове и оштећења на мотору. Познаје дијелове и принцип рада мотора, као и топлотне и хидрауличне законе и процесе. Након завршене средње школе, може се запослити у неком од постојећих сервиса или покренути свој приватни бизнис. Такође, може се запослити у фирмама, на одржавање возног парка или постати овлаштени заступник за неку од познатих ауто-кућа.</w:t>
      </w:r>
    </w:p>
    <w:p w14:paraId="6497DEFE" w14:textId="77777777" w:rsidR="00617FEC" w:rsidRPr="00617FEC" w:rsidRDefault="00617FEC" w:rsidP="00617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FEC">
        <w:rPr>
          <w:rFonts w:ascii="Times New Roman" w:hAnsi="Times New Roman" w:cs="Times New Roman"/>
          <w:bCs/>
          <w:sz w:val="24"/>
          <w:szCs w:val="24"/>
          <w:lang w:val="sr-Cyrl-BA"/>
        </w:rPr>
        <w:t>Ауто-механичар</w:t>
      </w:r>
      <w:r w:rsidRPr="00617FEC">
        <w:rPr>
          <w:rFonts w:ascii="Times New Roman" w:hAnsi="Times New Roman" w:cs="Times New Roman"/>
          <w:sz w:val="24"/>
          <w:szCs w:val="24"/>
          <w:lang w:val="sr-Cyrl-RS"/>
        </w:rPr>
        <w:t xml:space="preserve"> праксу може обављати у сљедећим предузећима:</w:t>
      </w:r>
    </w:p>
    <w:p w14:paraId="3152B4C1" w14:textId="77777777" w:rsidR="00617FEC" w:rsidRPr="00617FEC" w:rsidRDefault="00617FEC" w:rsidP="00617FE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617F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ЗТР „ПАН АУТО НЦ“ Модрича, Аутосервис „ЕМ“ Модрича, ЗР „МРКИ“  Модрича, ДОО „НОВОПРОМ“  Модрича, ЗР ЕЛКО Таревци,  ДОО „ЖАРИЋ-КОМЕРЦ“ Дуго Поље Модрича, Ауто-механичарски обрт „Дијагностика“ Оџак, Ауто сервис „Бијелић“ Модрича, „ХА ТРАНС“ д.о.о. Оџак и осталим сервисима на подручју општине.</w:t>
      </w:r>
    </w:p>
    <w:p w14:paraId="4CED1AF7" w14:textId="77777777" w:rsidR="00617FEC" w:rsidRPr="00861BC9" w:rsidRDefault="00617FEC" w:rsidP="00617FEC">
      <w:pPr>
        <w:jc w:val="both"/>
        <w:rPr>
          <w:rFonts w:ascii="Times New Roman" w:hAnsi="Times New Roman" w:cs="Times New Roman"/>
          <w:lang w:val="sr-Cyrl-BA"/>
        </w:rPr>
      </w:pPr>
    </w:p>
    <w:p w14:paraId="001ECAD5" w14:textId="77777777" w:rsidR="00617FEC" w:rsidRDefault="00617FEC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br w:type="page"/>
      </w:r>
    </w:p>
    <w:p w14:paraId="378D5D29" w14:textId="77777777" w:rsidR="00D1260C" w:rsidRDefault="00D1260C" w:rsidP="00DD301E">
      <w:pPr>
        <w:jc w:val="center"/>
        <w:rPr>
          <w:rFonts w:ascii="Times New Roman" w:hAnsi="Times New Roman" w:cs="Times New Roman"/>
          <w:b/>
          <w:bCs/>
          <w:lang w:val="sr-Cyrl-RS"/>
        </w:rPr>
        <w:sectPr w:rsidR="00D1260C" w:rsidSect="00D1260C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5BF12DBF" w14:textId="271F13C6" w:rsidR="00BA058D" w:rsidRPr="00BA058D" w:rsidRDefault="00861BC9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A058D">
        <w:rPr>
          <w:rFonts w:ascii="Times New Roman" w:hAnsi="Times New Roman" w:cs="Times New Roman"/>
          <w:b/>
          <w:bCs/>
          <w:lang w:val="sr-Cyrl-RS"/>
        </w:rPr>
        <w:lastRenderedPageBreak/>
        <w:t xml:space="preserve">ПРЕДМЕТИ КОЈИ СЕ ИЗУЧАВАЈУ У </w:t>
      </w:r>
      <w:r>
        <w:rPr>
          <w:rFonts w:ascii="Times New Roman" w:hAnsi="Times New Roman" w:cs="Times New Roman"/>
          <w:b/>
          <w:bCs/>
          <w:lang w:val="sr-Cyrl-RS"/>
        </w:rPr>
        <w:t>ЗАНИМАЊ</w:t>
      </w:r>
      <w:r w:rsidR="00617FEC">
        <w:rPr>
          <w:rFonts w:ascii="Times New Roman" w:hAnsi="Times New Roman" w:cs="Times New Roman"/>
          <w:b/>
          <w:bCs/>
          <w:lang w:val="sr-Cyrl-RS"/>
        </w:rPr>
        <w:t>У</w:t>
      </w:r>
      <w:r>
        <w:rPr>
          <w:rFonts w:ascii="Times New Roman" w:hAnsi="Times New Roman" w:cs="Times New Roman"/>
          <w:b/>
          <w:bCs/>
          <w:lang w:val="sr-Cyrl-RS"/>
        </w:rPr>
        <w:t xml:space="preserve"> АУТОМЕХАНИЧАР</w:t>
      </w:r>
      <w:r w:rsidRPr="00BA058D">
        <w:rPr>
          <w:rFonts w:ascii="Times New Roman" w:hAnsi="Times New Roman" w:cs="Times New Roman"/>
          <w:b/>
          <w:bCs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7188" w:type="dxa"/>
        <w:tblInd w:w="0" w:type="dxa"/>
        <w:tblLook w:val="04A0" w:firstRow="1" w:lastRow="0" w:firstColumn="1" w:lastColumn="0" w:noHBand="0" w:noVBand="1"/>
      </w:tblPr>
      <w:tblGrid>
        <w:gridCol w:w="2668"/>
        <w:gridCol w:w="618"/>
        <w:gridCol w:w="656"/>
        <w:gridCol w:w="2632"/>
        <w:gridCol w:w="614"/>
      </w:tblGrid>
      <w:tr w:rsidR="00861BC9" w:rsidRPr="003B2043" w14:paraId="67C2AADD" w14:textId="77777777" w:rsidTr="00861BC9">
        <w:trPr>
          <w:trHeight w:val="589"/>
        </w:trPr>
        <w:tc>
          <w:tcPr>
            <w:tcW w:w="2668" w:type="dxa"/>
          </w:tcPr>
          <w:p w14:paraId="4658CB63" w14:textId="77777777" w:rsidR="00861BC9" w:rsidRPr="003B2043" w:rsidRDefault="00861BC9" w:rsidP="00CC7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 w:rsidRPr="003B2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3B2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577F6D61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408F7" w14:textId="77777777" w:rsidR="00861BC9" w:rsidRPr="003B2043" w:rsidRDefault="00861BC9" w:rsidP="00CC7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2028C6B2" w14:textId="77777777" w:rsidR="00861BC9" w:rsidRPr="003B2043" w:rsidRDefault="00861BC9" w:rsidP="00CC7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3B2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14" w:type="dxa"/>
          </w:tcPr>
          <w:p w14:paraId="575B61C5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1BC9" w:rsidRPr="003B2043" w14:paraId="5995AC36" w14:textId="77777777" w:rsidTr="00861BC9">
        <w:trPr>
          <w:trHeight w:val="436"/>
        </w:trPr>
        <w:tc>
          <w:tcPr>
            <w:tcW w:w="2668" w:type="dxa"/>
          </w:tcPr>
          <w:p w14:paraId="3221DA7F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57C7F76D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C00C4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236635D3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14" w:type="dxa"/>
          </w:tcPr>
          <w:p w14:paraId="232B923B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861BC9" w:rsidRPr="003B2043" w14:paraId="4A45E521" w14:textId="77777777" w:rsidTr="00861BC9">
        <w:trPr>
          <w:trHeight w:val="736"/>
        </w:trPr>
        <w:tc>
          <w:tcPr>
            <w:tcW w:w="2668" w:type="dxa"/>
          </w:tcPr>
          <w:p w14:paraId="5DFC7818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399820D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1C2F9B37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Историја</w:t>
            </w:r>
          </w:p>
          <w:p w14:paraId="696243AD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79CB349D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Информатика</w:t>
            </w:r>
          </w:p>
          <w:p w14:paraId="03AE530A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Физичко васпитање</w:t>
            </w:r>
          </w:p>
          <w:p w14:paraId="51B45E9A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Вјеронаука/култура религија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0F9E2E16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25ACA4C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00FAA5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4059DB2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67F9F5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90F9E4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736BD16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EBE7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4066E0DF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 Српски језик </w:t>
            </w:r>
          </w:p>
          <w:p w14:paraId="45CDB0B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7F003C6E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Математика</w:t>
            </w:r>
          </w:p>
          <w:p w14:paraId="471B48C3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Физичко васпитање</w:t>
            </w:r>
          </w:p>
          <w:p w14:paraId="7CC343F7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Вјеронаука/култура религија</w:t>
            </w:r>
          </w:p>
        </w:tc>
        <w:tc>
          <w:tcPr>
            <w:tcW w:w="614" w:type="dxa"/>
          </w:tcPr>
          <w:p w14:paraId="6A1366D8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55D6016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A3BE9E1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7885E4B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59618E5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61BC9" w:rsidRPr="003B2043" w14:paraId="70D98B98" w14:textId="77777777" w:rsidTr="00861BC9">
        <w:trPr>
          <w:trHeight w:val="1311"/>
        </w:trPr>
        <w:tc>
          <w:tcPr>
            <w:tcW w:w="2668" w:type="dxa"/>
          </w:tcPr>
          <w:p w14:paraId="7673F7F4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Конструисање</w:t>
            </w:r>
          </w:p>
          <w:p w14:paraId="59FC4B18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Техничка физика и електротехника</w:t>
            </w:r>
          </w:p>
          <w:p w14:paraId="3ED9B082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Технологија материјала</w:t>
            </w:r>
          </w:p>
          <w:p w14:paraId="40554E6F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Механика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23AEBEAF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01D6088F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130648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73E4B1B3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782240B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86A6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0A13612E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Конструисање</w:t>
            </w:r>
          </w:p>
          <w:p w14:paraId="2483D124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Технологија обраде</w:t>
            </w:r>
          </w:p>
          <w:p w14:paraId="6FFB2B17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Технологија занимања</w:t>
            </w:r>
          </w:p>
          <w:p w14:paraId="11B10978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Примјена рачунара</w:t>
            </w:r>
          </w:p>
          <w:p w14:paraId="4FC4FAAA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Основи предузетништва</w:t>
            </w:r>
          </w:p>
        </w:tc>
        <w:tc>
          <w:tcPr>
            <w:tcW w:w="614" w:type="dxa"/>
          </w:tcPr>
          <w:p w14:paraId="52D11CD4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B4BDF63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8C5A1CB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00DCD7DE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352217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861BC9" w:rsidRPr="003B2043" w14:paraId="195F981A" w14:textId="77777777" w:rsidTr="00861BC9">
        <w:trPr>
          <w:trHeight w:val="642"/>
        </w:trPr>
        <w:tc>
          <w:tcPr>
            <w:tcW w:w="2668" w:type="dxa"/>
          </w:tcPr>
          <w:p w14:paraId="64CD3D9D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Практична настава</w:t>
            </w:r>
          </w:p>
          <w:p w14:paraId="30C1AE24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11426975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60D5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5D938F1D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Практична настава</w:t>
            </w:r>
          </w:p>
        </w:tc>
        <w:tc>
          <w:tcPr>
            <w:tcW w:w="614" w:type="dxa"/>
          </w:tcPr>
          <w:p w14:paraId="00E62D2C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</w:tr>
      <w:tr w:rsidR="00861BC9" w:rsidRPr="003B2043" w14:paraId="5D65E703" w14:textId="77777777" w:rsidTr="00861BC9">
        <w:trPr>
          <w:trHeight w:val="661"/>
        </w:trPr>
        <w:tc>
          <w:tcPr>
            <w:tcW w:w="2668" w:type="dxa"/>
          </w:tcPr>
          <w:p w14:paraId="035AC9E2" w14:textId="77777777" w:rsidR="00861BC9" w:rsidRPr="003B2043" w:rsidRDefault="00861BC9" w:rsidP="00CC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12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4CFF9710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</w:t>
            </w:r>
          </w:p>
          <w:p w14:paraId="04532C9A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BB68" w14:textId="77777777" w:rsidR="00861BC9" w:rsidRPr="003B2043" w:rsidRDefault="00861BC9" w:rsidP="00CC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663C45BE" w14:textId="77777777" w:rsidR="00861BC9" w:rsidRPr="003B2043" w:rsidRDefault="00861BC9" w:rsidP="00CC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11</w:t>
            </w:r>
          </w:p>
        </w:tc>
        <w:tc>
          <w:tcPr>
            <w:tcW w:w="614" w:type="dxa"/>
          </w:tcPr>
          <w:p w14:paraId="314C765F" w14:textId="77777777" w:rsidR="00861BC9" w:rsidRPr="003B2043" w:rsidRDefault="00861BC9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</w:t>
            </w:r>
          </w:p>
        </w:tc>
      </w:tr>
      <w:bookmarkEnd w:id="0"/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page" w:tblpX="10516" w:tblpY="177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741"/>
      </w:tblGrid>
      <w:tr w:rsidR="00617FEC" w:rsidRPr="003B2043" w14:paraId="119A5ED5" w14:textId="77777777" w:rsidTr="00617FEC">
        <w:trPr>
          <w:trHeight w:val="559"/>
        </w:trPr>
        <w:tc>
          <w:tcPr>
            <w:tcW w:w="2830" w:type="dxa"/>
          </w:tcPr>
          <w:p w14:paraId="148C9907" w14:textId="77777777" w:rsidR="00617FEC" w:rsidRPr="003B2043" w:rsidRDefault="00617FEC" w:rsidP="00617F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 w:rsidRPr="003B20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70D76068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17FEC" w:rsidRPr="003B2043" w14:paraId="4A826EA6" w14:textId="77777777" w:rsidTr="00617FEC">
        <w:trPr>
          <w:trHeight w:val="414"/>
        </w:trPr>
        <w:tc>
          <w:tcPr>
            <w:tcW w:w="2830" w:type="dxa"/>
          </w:tcPr>
          <w:p w14:paraId="6A34DE54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09422B43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617FEC" w:rsidRPr="003B2043" w14:paraId="4EC4A94F" w14:textId="77777777" w:rsidTr="00617FEC">
        <w:trPr>
          <w:trHeight w:val="698"/>
        </w:trPr>
        <w:tc>
          <w:tcPr>
            <w:tcW w:w="2830" w:type="dxa"/>
          </w:tcPr>
          <w:p w14:paraId="08DBB0D2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6F1B2BF2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0071E3F2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Математика</w:t>
            </w:r>
          </w:p>
          <w:p w14:paraId="2C42664D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Демократија и људска права</w:t>
            </w:r>
          </w:p>
          <w:p w14:paraId="0A5B51F9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Физичко васпитање</w:t>
            </w:r>
          </w:p>
          <w:p w14:paraId="6C646CB2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Вјеронаука/етика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63AAE9CD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ED84CBE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B04E4BF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5C8576A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1CE6A28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6CB428B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17FEC" w:rsidRPr="003B2043" w14:paraId="2A8746B5" w14:textId="77777777" w:rsidTr="00617FEC">
        <w:trPr>
          <w:trHeight w:val="346"/>
        </w:trPr>
        <w:tc>
          <w:tcPr>
            <w:tcW w:w="2830" w:type="dxa"/>
          </w:tcPr>
          <w:p w14:paraId="69A01B3B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Технологија занимања</w:t>
            </w:r>
          </w:p>
          <w:p w14:paraId="3E4196FA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7549C7EA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617FEC" w:rsidRPr="003B2043" w14:paraId="125EDDE3" w14:textId="77777777" w:rsidTr="00617FEC">
        <w:trPr>
          <w:trHeight w:val="609"/>
        </w:trPr>
        <w:tc>
          <w:tcPr>
            <w:tcW w:w="2830" w:type="dxa"/>
          </w:tcPr>
          <w:p w14:paraId="22B05A68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Практична настава</w:t>
            </w:r>
          </w:p>
          <w:p w14:paraId="62891AA6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40D04E76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</w:t>
            </w:r>
          </w:p>
        </w:tc>
      </w:tr>
      <w:tr w:rsidR="00617FEC" w:rsidRPr="003B2043" w14:paraId="36EC8AE8" w14:textId="77777777" w:rsidTr="00617FEC">
        <w:trPr>
          <w:trHeight w:val="627"/>
        </w:trPr>
        <w:tc>
          <w:tcPr>
            <w:tcW w:w="2830" w:type="dxa"/>
          </w:tcPr>
          <w:p w14:paraId="5C72F8D9" w14:textId="77777777" w:rsidR="00617FEC" w:rsidRPr="003B2043" w:rsidRDefault="00617FEC" w:rsidP="00617F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8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41C17D31" w14:textId="77777777" w:rsidR="00617FEC" w:rsidRPr="003B2043" w:rsidRDefault="00617FEC" w:rsidP="00617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20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</w:tbl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2540EF6" w14:textId="77777777" w:rsidR="00BA058D" w:rsidRDefault="00BA058D" w:rsidP="00BA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DCC7EF1" w14:textId="1B3E1BFA" w:rsidR="00322CF4" w:rsidRPr="00617FEC" w:rsidRDefault="00322CF4" w:rsidP="00617FEC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sectPr w:rsidR="00322CF4" w:rsidRPr="00617FEC" w:rsidSect="00D11E92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41EA" w14:textId="77777777" w:rsidR="0071570D" w:rsidRDefault="0071570D" w:rsidP="00BA058D">
      <w:pPr>
        <w:spacing w:after="0" w:line="240" w:lineRule="auto"/>
      </w:pPr>
      <w:r>
        <w:separator/>
      </w:r>
    </w:p>
  </w:endnote>
  <w:endnote w:type="continuationSeparator" w:id="0">
    <w:p w14:paraId="5A64C0DB" w14:textId="77777777" w:rsidR="0071570D" w:rsidRDefault="0071570D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2FA8" w14:textId="77777777" w:rsidR="0071570D" w:rsidRDefault="0071570D" w:rsidP="00BA058D">
      <w:pPr>
        <w:spacing w:after="0" w:line="240" w:lineRule="auto"/>
      </w:pPr>
      <w:r>
        <w:separator/>
      </w:r>
    </w:p>
  </w:footnote>
  <w:footnote w:type="continuationSeparator" w:id="0">
    <w:p w14:paraId="208F33A0" w14:textId="77777777" w:rsidR="0071570D" w:rsidRDefault="0071570D" w:rsidP="00BA0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322CF4"/>
    <w:rsid w:val="0041311A"/>
    <w:rsid w:val="004542D7"/>
    <w:rsid w:val="0047500D"/>
    <w:rsid w:val="00617FEC"/>
    <w:rsid w:val="0068741E"/>
    <w:rsid w:val="006E5EBC"/>
    <w:rsid w:val="0071570D"/>
    <w:rsid w:val="00853251"/>
    <w:rsid w:val="00861BC9"/>
    <w:rsid w:val="00911D96"/>
    <w:rsid w:val="00AA20FF"/>
    <w:rsid w:val="00B14EAC"/>
    <w:rsid w:val="00B22C75"/>
    <w:rsid w:val="00BA058D"/>
    <w:rsid w:val="00CA1BCD"/>
    <w:rsid w:val="00CC79C8"/>
    <w:rsid w:val="00D11E92"/>
    <w:rsid w:val="00D1260C"/>
    <w:rsid w:val="00D52F5C"/>
    <w:rsid w:val="00DD301E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2024-03-14T13:22:00Z</cp:lastPrinted>
  <dcterms:created xsi:type="dcterms:W3CDTF">2024-06-06T12:20:00Z</dcterms:created>
  <dcterms:modified xsi:type="dcterms:W3CDTF">2024-06-07T07:15:00Z</dcterms:modified>
</cp:coreProperties>
</file>